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265" w:rsidRPr="000C2AAC" w:rsidRDefault="00890265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ตั้งใหม่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กรณีผู้ขอจดทะเบียนเป็นบุคคลธรรมดา</w:t>
      </w:r>
    </w:p>
    <w:p w:rsidR="00890265" w:rsidRPr="00394708" w:rsidRDefault="00890265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6A6075">
        <w:rPr>
          <w:rFonts w:ascii="Cordia New" w:hAnsi="Cordia New" w:hint="cs"/>
          <w:noProof/>
          <w:sz w:val="32"/>
          <w:szCs w:val="32"/>
          <w:cs/>
          <w:lang w:bidi="th-TH"/>
        </w:rPr>
        <w:t>องค์การบริหารส่วนตำบลท่าเรือ</w:t>
      </w:r>
    </w:p>
    <w:p w:rsidR="00890265" w:rsidRPr="00045650" w:rsidRDefault="00890265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="006A6075">
        <w:rPr>
          <w:rFonts w:ascii="Cordia New" w:hAnsi="Cordia New" w:hint="cs"/>
          <w:noProof/>
          <w:sz w:val="32"/>
          <w:szCs w:val="32"/>
          <w:cs/>
          <w:lang w:bidi="th-TH"/>
        </w:rPr>
        <w:t>มหาดไทย</w:t>
      </w:r>
    </w:p>
    <w:p w:rsidR="00890265" w:rsidRPr="000C2AAC" w:rsidRDefault="00C779E7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 w:rsidRPr="00C779E7"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890265" w:rsidRPr="000C2AAC" w:rsidRDefault="00890265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ตั้งใหม่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กรณีผู้ขอจดทะเบียนเป็นบุคคลธรรมดา</w:t>
      </w:r>
    </w:p>
    <w:p w:rsidR="00890265" w:rsidRPr="000C2AAC" w:rsidRDefault="0089026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6A6075">
        <w:rPr>
          <w:rFonts w:ascii="Cordia New" w:hAnsi="Cordia New" w:hint="cs"/>
          <w:noProof/>
          <w:sz w:val="32"/>
          <w:szCs w:val="32"/>
          <w:cs/>
          <w:lang w:bidi="th-TH"/>
        </w:rPr>
        <w:t>องค์การบริหารส่วนตำบลท่าเรือ</w:t>
      </w:r>
    </w:p>
    <w:p w:rsidR="00890265" w:rsidRPr="000C2AAC" w:rsidRDefault="00890265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890265" w:rsidRPr="000C2AAC" w:rsidRDefault="00890265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จดทะเบียน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890265" w:rsidRPr="0087182F" w:rsidRDefault="00890265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กฎกระทรวงพาณิชย์ฉบับที่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3 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2540)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ออกตามความในพระราชบัญญัติทะเบียนพาณิชย์พ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ฎ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กำหนดกิจการเป็นพาณิชยกิจพ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2546</w:t>
            </w: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83 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2515) 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เรื่องกำหนดพาณิชยกิจที่ไม่อยู่ภายใต้บังคับของกฎหมายว่าด้วยทะเบียนพาณิชย์</w:t>
            </w: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93 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2520)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เรื่องกำหนดพาณิชยกิจที่ไม่อยู่ภายใต้บังคับแห่งพระราชบัญญัติทะเบียนพาณิชย์พ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ประกาศกระทรวงพาณิชย์เรื่องให้ผู้ประกอบพาณิชยกิจต้องจดทะเบียนพาณิชย์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11)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2553</w:t>
            </w: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ประกาศกระทรวงพาณิชย์เรื่องแต่งตั้งพนักงานเจ้าหน้าที่และนายทะเบียนพาณิชย์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8)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2552</w:t>
            </w: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การตั้งสำนักงานทะเบียนพาณิชย์แต่งตั้งพนักงานเจ้าหน้าที่และนายทะเบียนพาณิชย์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9)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2552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10)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2553 </w:t>
            </w: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8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ประกาศกรมพัฒนาธุรกิจการค้าเรื่องกำหนดแบบพิมพ์เพื่อใช้ในการให้บริการข้อมูลทะเบียนพาณิชย์พ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2555  </w:t>
            </w: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9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1/2553 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</w:t>
            </w: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10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ทะเบียนพาณิชย์พ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2549</w:t>
            </w:r>
          </w:p>
        </w:tc>
      </w:tr>
    </w:tbl>
    <w:p w:rsidR="00890265" w:rsidRPr="000C2AAC" w:rsidRDefault="00890265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890265" w:rsidRPr="000C2AAC" w:rsidRDefault="00890265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890265" w:rsidRPr="000C2AAC" w:rsidRDefault="00890265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ไม่มี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890265" w:rsidRPr="000C2AAC" w:rsidRDefault="00890265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="006A6075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890265" w:rsidRPr="000C2AAC" w:rsidRDefault="00890265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lastRenderedPageBreak/>
        <w:t>ข้อมูลสถิติ</w:t>
      </w:r>
    </w:p>
    <w:p w:rsidR="00890265" w:rsidRPr="000C2AAC" w:rsidRDefault="00890265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890265" w:rsidRPr="000C2AAC" w:rsidRDefault="00890265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890265" w:rsidRPr="000C2AAC" w:rsidRDefault="00890265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890265" w:rsidRPr="000C2AAC" w:rsidRDefault="00890265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สพจ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ทก</w:t>
      </w:r>
      <w:r w:rsidRPr="000C2AAC">
        <w:rPr>
          <w:rFonts w:ascii="Cordia New" w:hAnsi="Cordia New"/>
          <w:noProof/>
          <w:sz w:val="32"/>
          <w:szCs w:val="32"/>
        </w:rPr>
        <w:t>. 01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890265" w:rsidRPr="000C2AAC" w:rsidRDefault="00890265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6A6075" w:rsidRDefault="00890265" w:rsidP="003B74B2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6A6075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</w:p>
          <w:p w:rsidR="00890265" w:rsidRPr="003B74B2" w:rsidRDefault="006A607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ที่ทำการองค์การบริหารส่วนตำบลท่าเรือ อำเภอบ้านนาเดิม จังหวัดสุราษฎร์ธานี</w:t>
            </w:r>
            <w:r w:rsidR="00890265"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br/>
            </w:r>
            <w:r w:rsidR="00890265"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890265"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: </w:t>
            </w:r>
            <w:r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0-7735-1226</w:t>
            </w:r>
            <w:r w:rsidR="00890265"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br/>
              <w:t>(</w:t>
            </w:r>
            <w:r w:rsidR="00890265"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ให้บริการกับสถานประกอบการทุกแห่งที่มีที่ตั้งอยู่ในกรุงเทพมหานคร</w:t>
            </w:r>
            <w:r w:rsidR="00890265"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="00890265"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หรือ</w:t>
            </w:r>
            <w:r w:rsidR="00890265"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br/>
            </w:r>
            <w:r w:rsidR="00890265" w:rsidRPr="003B74B2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890265"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890265"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="00890265"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890265"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="00890265"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890265"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="00890265"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890265"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="00890265"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890265"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</w:tbl>
    <w:p w:rsidR="00890265" w:rsidRPr="000C2AAC" w:rsidRDefault="00890265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890265" w:rsidRPr="000C2AAC" w:rsidRDefault="00890265" w:rsidP="006A6075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 xml:space="preserve">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ผู้ประกอบพาณิชยกิจต้องยื่นขอจดทะเบียนพาณิชย์ภายใน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วันนับตั้งแต่วันเริ่มประกอบกิจการ 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="Cordia New" w:hAnsi="Cordia New"/>
          <w:noProof/>
          <w:sz w:val="32"/>
          <w:szCs w:val="32"/>
        </w:rPr>
        <w:t>11)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ผู้ประกอบพาณิชยกิจสามารถยื่นจดทะเบียนพาณิชย์ด้วยตนเองหรือจะมอบอำนาจให้ผู้อื่นยื่นจดทะเบียนแทนก็ได้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3.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ให้ผู้ประกอบพาณิชยกิจซึ่งเป็นเจ้าของกิจการเป็นผู้ลงลายมือชื่อรับรองรายการในคำขอจดทะเบียนและเอกสารประกอบคำขอจดทะเบีย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4.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แบบพิมพ์คำขอจดทะเบียน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แบบทพ</w:t>
      </w:r>
      <w:r w:rsidRPr="000C2AAC">
        <w:rPr>
          <w:rFonts w:ascii="Cordia New" w:hAnsi="Cordia New"/>
          <w:noProof/>
          <w:sz w:val="32"/>
          <w:szCs w:val="32"/>
        </w:rPr>
        <w:t xml:space="preserve">.)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หรือหนังสือมอบอำนาจสามารถขอได้จากพนักงานเจ้าหน้าที่หรือดาวน์โหลดจาก </w:t>
      </w:r>
      <w:r w:rsidR="007659AA">
        <w:rPr>
          <w:rFonts w:ascii="Cordia New" w:hAnsi="Cordia New"/>
          <w:noProof/>
          <w:sz w:val="32"/>
          <w:szCs w:val="32"/>
        </w:rPr>
        <w:t>www.dbd.go.th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6A6075">
        <w:rPr>
          <w:rFonts w:ascii="Cordia New" w:hAnsi="Cordia New"/>
          <w:noProof/>
          <w:sz w:val="32"/>
          <w:szCs w:val="32"/>
          <w:u w:val="single"/>
          <w:cs/>
          <w:lang w:bidi="th-TH"/>
        </w:rPr>
        <w:t>หมายเหตุ</w:t>
      </w:r>
      <w:r w:rsidR="006A6075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ทั้งนี้ในกรณีที่คำขอหรือเอกสารหลักฐานไม่ครบถ้วน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ต้อง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2268"/>
        <w:gridCol w:w="2592"/>
        <w:gridCol w:w="1368"/>
        <w:gridCol w:w="1684"/>
        <w:gridCol w:w="1799"/>
      </w:tblGrid>
      <w:tr w:rsidR="00890265" w:rsidRPr="003B74B2">
        <w:trPr>
          <w:tblHeader/>
        </w:trPr>
        <w:tc>
          <w:tcPr>
            <w:tcW w:w="675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890265" w:rsidRPr="006A6075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นายทะเบียนตรวจพิจารณาเอกสาร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แจ้งผล</w:t>
            </w:r>
          </w:p>
        </w:tc>
        <w:tc>
          <w:tcPr>
            <w:tcW w:w="136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890265" w:rsidRDefault="006A6075" w:rsidP="003B74B2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กองคลัง</w:t>
            </w:r>
          </w:p>
          <w:p w:rsidR="006A6075" w:rsidRPr="003B74B2" w:rsidRDefault="006A6075" w:rsidP="003B74B2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อบต.ท่าเรือ</w:t>
            </w:r>
          </w:p>
        </w:tc>
        <w:tc>
          <w:tcPr>
            <w:tcW w:w="179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890265" w:rsidRPr="006A6075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เจ้าหน้าที่การเงินรับชำระค่าธรรมเนียม</w:t>
            </w:r>
          </w:p>
        </w:tc>
        <w:tc>
          <w:tcPr>
            <w:tcW w:w="136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890265" w:rsidRDefault="006A6075" w:rsidP="003B74B2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กองคลัง </w:t>
            </w:r>
          </w:p>
          <w:p w:rsidR="006A6075" w:rsidRPr="003B74B2" w:rsidRDefault="006A6075" w:rsidP="003B74B2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อบต.ท่าเรือ</w:t>
            </w:r>
          </w:p>
        </w:tc>
        <w:tc>
          <w:tcPr>
            <w:tcW w:w="179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6A6075" w:rsidRPr="003B74B2">
        <w:tc>
          <w:tcPr>
            <w:tcW w:w="675" w:type="dxa"/>
            <w:vAlign w:val="center"/>
          </w:tcPr>
          <w:p w:rsidR="006A6075" w:rsidRPr="003B74B2" w:rsidRDefault="006A607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6A6075" w:rsidRPr="003B74B2" w:rsidRDefault="006A607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6A6075" w:rsidRPr="003B74B2" w:rsidRDefault="006A6075" w:rsidP="003B74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6A6075" w:rsidRPr="006A6075" w:rsidRDefault="006A607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นายทะเบียนรับจดทะเบียน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เจ้าหน้าที่บันทึกข้อมูลเข้าระบบ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จัดเตรียมใบสำคัญการจดทะเบียน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หนังสือรับรอง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สำเนาเอกสาร</w:t>
            </w:r>
          </w:p>
        </w:tc>
        <w:tc>
          <w:tcPr>
            <w:tcW w:w="1368" w:type="dxa"/>
          </w:tcPr>
          <w:p w:rsidR="006A6075" w:rsidRPr="003B74B2" w:rsidRDefault="006A6075" w:rsidP="003B74B2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/>
                <w:noProof/>
                <w:sz w:val="32"/>
                <w:szCs w:val="32"/>
              </w:rPr>
              <w:t>30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 xml:space="preserve"> 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6A6075" w:rsidRDefault="006A6075" w:rsidP="0092106B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กองคลัง </w:t>
            </w:r>
          </w:p>
          <w:p w:rsidR="006A6075" w:rsidRPr="003B74B2" w:rsidRDefault="006A6075" w:rsidP="0092106B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อบต.ท่าเรือ</w:t>
            </w:r>
          </w:p>
        </w:tc>
        <w:tc>
          <w:tcPr>
            <w:tcW w:w="1799" w:type="dxa"/>
          </w:tcPr>
          <w:p w:rsidR="006A6075" w:rsidRPr="003B74B2" w:rsidRDefault="006A607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6A6075" w:rsidRPr="003B74B2">
        <w:tc>
          <w:tcPr>
            <w:tcW w:w="675" w:type="dxa"/>
            <w:vAlign w:val="center"/>
          </w:tcPr>
          <w:p w:rsidR="006A6075" w:rsidRPr="003B74B2" w:rsidRDefault="006A607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6A6075" w:rsidRPr="003B74B2" w:rsidRDefault="006A607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6A6075" w:rsidRPr="003B74B2" w:rsidRDefault="006A6075" w:rsidP="003B74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6A6075" w:rsidRPr="003B74B2" w:rsidRDefault="006A607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นายทะเบียนตรวจเอกสารและลงนาม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มอบใบทะเบียนพาณิชย์ให้ผู้ยื่นคำขอ</w:t>
            </w:r>
          </w:p>
          <w:p w:rsidR="006A6075" w:rsidRPr="003B74B2" w:rsidRDefault="006A6075" w:rsidP="003B74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6A6075" w:rsidRPr="003B74B2" w:rsidRDefault="006A607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6A6075" w:rsidRDefault="006A6075" w:rsidP="0092106B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กองคลัง </w:t>
            </w:r>
          </w:p>
          <w:p w:rsidR="006A6075" w:rsidRPr="003B74B2" w:rsidRDefault="006A6075" w:rsidP="0092106B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อบต.ท่าเรือ</w:t>
            </w:r>
          </w:p>
        </w:tc>
        <w:tc>
          <w:tcPr>
            <w:tcW w:w="1799" w:type="dxa"/>
          </w:tcPr>
          <w:p w:rsidR="006A6075" w:rsidRPr="003B74B2" w:rsidRDefault="006A607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890265" w:rsidRDefault="00890265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="006A6075">
        <w:rPr>
          <w:rFonts w:ascii="Cordia New" w:hAnsi="Cordia New"/>
          <w:noProof/>
          <w:sz w:val="32"/>
          <w:szCs w:val="32"/>
        </w:rPr>
        <w:t>75</w:t>
      </w:r>
      <w:r w:rsidRPr="000C2AAC">
        <w:rPr>
          <w:rFonts w:ascii="Cordia New" w:hAnsi="Cordia New"/>
          <w:noProof/>
          <w:sz w:val="32"/>
          <w:szCs w:val="32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890265" w:rsidRPr="000C2AAC" w:rsidRDefault="00890265" w:rsidP="007659A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890265" w:rsidRPr="000C2AAC" w:rsidRDefault="00890265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890265" w:rsidRDefault="00890265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6A6075" w:rsidRPr="000C2AAC" w:rsidRDefault="006A6075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890265" w:rsidRPr="000C2AAC" w:rsidRDefault="00890265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890265" w:rsidRPr="000C2AAC" w:rsidRDefault="00890265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</w:t>
      </w:r>
      <w:r w:rsidR="006A6075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4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890265" w:rsidRPr="003B74B2">
        <w:trPr>
          <w:tblHeader/>
          <w:jc w:val="center"/>
        </w:trPr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890265" w:rsidRPr="003B74B2">
        <w:trPr>
          <w:jc w:val="center"/>
        </w:trPr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พร้อมลงนามรับรองสำเนาถูกต้อง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890265" w:rsidRPr="003B74B2">
        <w:trPr>
          <w:jc w:val="center"/>
        </w:trPr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พร้อมลงนามรับรองสำเนาถูกต้อง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890265" w:rsidRPr="000C2AAC" w:rsidRDefault="00890265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890265" w:rsidRPr="000C2AAC" w:rsidRDefault="00890265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lastRenderedPageBreak/>
        <w:t>1</w:t>
      </w:r>
      <w:r w:rsidR="006A6075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4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890265" w:rsidRPr="003B74B2">
        <w:trPr>
          <w:tblHeader/>
        </w:trPr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คำขอจดทะเบียนพาณิชย์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แบบทพ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.)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ให้ความยินยอมให้ใช้สถานที่ตั้งสำนักงานแห่งใหญ่โดยให้เจ้าของร้านหรือเจ้าของกรรมสิทธิ์ลงนามและให้มีพยานลงชื่อรับรองอย่างน้อย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 xml:space="preserve">1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คน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กรณีผู้ประกอบพาณิชยกิจมิได้เป็นเจ้าบ้าน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ที่แสดงให้เห็นว่าผู้ให้ความยินยอมเป็นเจ้าบ้านหรือสำเนาสัญญาเช่าโดยมีผู้ให้ความยินยอมเป็นผู้เช่าหรือเอกสารสิทธิ์อย่างอื่นที่ผู้เป็นเจ้าของกรรมสิทธิ์เป็นผู้ให้ความยินยอมพร้อมลง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นามรับรองสำเนาถูกต้อง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กรณีผู้ประกอบพาณิชยกิจมิได้เป็นเจ้าบ้าน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lastRenderedPageBreak/>
              <w:t>4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สถานที่ซึ่งใช้ประกอบพาณิชยกิจและสถานที่สำคัญบริเวณใกล้เคียงโดยสังเขปพร้อมลงนามรับรองเอกสาร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พร้อมปิดอากรแสตมป์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 xml:space="preserve">10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สำเนาบัตรประจำตัวประชาชนของผู้รับมอบอำนาจ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พร้อมลงนามรับรองสำเนาถูกต้อง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อนุญาตหรือหนังสือรับรองให้เป็นผู้จำหน่ายหรือให้เช่าสินค้าดังกล่าวจากเจ้าของลิขสิทธิ์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ของสินค้าที่ขายหรือให้เช่าหรือสำเนาใบเสร็จรับเงินตามประมวลรัษฎากรหรือหลักฐานการซื้อขายจากต่างประเทศพร้อมลงนามรับรองสำเนาถูกต้อง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ช้ในกรณีประกอบพาณิชยกิจการขายหรือให้เช่าแผ่นซีดีแถบบันทึกวีดิทัศน์แผ่นวีดิทัศน์ดีวีดีหรือแผ่นวีดีทัศน์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ระบบดิจิทัลเฉพาะที่เกี่ยวกับการบันเทิง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lastRenderedPageBreak/>
              <w:t>8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ชี้แจงข้อเท็จจริงของแหล่งที่มาของเงินทุนและหลักฐานแสดงจำนวนเงินทุนหรืออาจมาพบเจ้าหน้าที่เพื่อทำบันทึกถ้อยคำเกี่ยวกับข้อเท็จจริงของแหล่งที่มาของเงินทุนพร้อมแสดงหลักฐานแสดงจำนวนเงินทุนก็ได้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ใช้ในกรณีประกอบพาณิชยกิจการค้าอัญมณีหรือเครื่องประดับซึ่งประดับด้วยอัญมณี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890265" w:rsidRPr="000C2AAC" w:rsidRDefault="00890265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890265" w:rsidRPr="000C2AAC" w:rsidRDefault="00890265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ค่าธรรมเนียม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780"/>
      </w:tblGrid>
      <w:tr w:rsidR="00890265" w:rsidRPr="003B74B2">
        <w:tc>
          <w:tcPr>
            <w:tcW w:w="534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ค่าธรรมเนียมการจดทะเบียน </w:t>
            </w: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คำขอละ</w:t>
            </w: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br/>
            </w: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 xml:space="preserve">50 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534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ค่าธรรมเนียมคัดสำเนาเอกสาร </w:t>
            </w: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ชุดละ</w:t>
            </w: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890265" w:rsidRPr="000C2AAC" w:rsidRDefault="00890265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639"/>
      </w:tblGrid>
      <w:tr w:rsidR="00890265" w:rsidRPr="003B74B2">
        <w:tc>
          <w:tcPr>
            <w:tcW w:w="534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6A6075"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6A607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ร้องเรียน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ช่องทางที่ยื่นคำขอ</w:t>
            </w:r>
            <w:r w:rsidRPr="003B74B2">
              <w:rPr>
                <w:rFonts w:ascii="Cordia New" w:hAnsi="Cordia New"/>
                <w:sz w:val="32"/>
                <w:szCs w:val="32"/>
              </w:rPr>
              <w:br/>
            </w:r>
            <w:r w:rsidRPr="003B74B2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534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6A6075" w:rsidRDefault="00890265" w:rsidP="006A6075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6A6075"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ร้องเรียนต่อ</w:t>
            </w:r>
            <w:r w:rsidR="006A6075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องค์การบริหารส่วนตำบลท่าเรือ </w:t>
            </w:r>
            <w:r w:rsidR="00C36855">
              <w:rPr>
                <w:rFonts w:ascii="Cordia New" w:hAnsi="Cordia New" w:hint="cs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="00C36855"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0-</w:t>
            </w:r>
            <w:r w:rsidR="00C36855">
              <w:rPr>
                <w:rFonts w:ascii="Cordia New" w:hAnsi="Cordia New" w:hint="cs"/>
                <w:i/>
                <w:iCs/>
                <w:noProof/>
                <w:sz w:val="32"/>
                <w:szCs w:val="32"/>
                <w:cs/>
                <w:lang w:bidi="th-TH"/>
              </w:rPr>
              <w:t>7735</w:t>
            </w:r>
            <w:r w:rsidR="00C36855"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="00C36855">
              <w:rPr>
                <w:rFonts w:ascii="Cordia New" w:hAnsi="Cordia New" w:hint="cs"/>
                <w:i/>
                <w:iCs/>
                <w:noProof/>
                <w:sz w:val="32"/>
                <w:szCs w:val="32"/>
                <w:cs/>
                <w:lang w:bidi="th-TH"/>
              </w:rPr>
              <w:t>1226</w:t>
            </w:r>
            <w:r w:rsidR="00C36855"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 </w:t>
            </w:r>
          </w:p>
          <w:p w:rsidR="00890265" w:rsidRPr="003B74B2" w:rsidRDefault="00890265" w:rsidP="00C3685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="00C3685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 </w:t>
            </w:r>
          </w:p>
        </w:tc>
      </w:tr>
      <w:tr w:rsidR="00890265" w:rsidRPr="003B74B2">
        <w:tc>
          <w:tcPr>
            <w:tcW w:w="534" w:type="dxa"/>
          </w:tcPr>
          <w:p w:rsidR="00890265" w:rsidRPr="003B74B2" w:rsidRDefault="006A607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 w:hint="cs"/>
                <w:sz w:val="32"/>
                <w:szCs w:val="32"/>
                <w:cs/>
                <w:lang w:bidi="th-TH"/>
              </w:rPr>
              <w:t>3</w:t>
            </w:r>
            <w:r w:rsidR="00890265"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6A607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6A6075"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: www.</w:t>
            </w:r>
            <w:r w:rsidR="006A6075">
              <w:rPr>
                <w:rFonts w:ascii="Cordia New" w:hAnsi="Cordia New"/>
                <w:noProof/>
                <w:sz w:val="32"/>
                <w:szCs w:val="32"/>
                <w:lang w:bidi="th-TH"/>
              </w:rPr>
              <w:t>tharua-sao.go.th</w:t>
            </w:r>
            <w:r w:rsidRPr="003B74B2">
              <w:rPr>
                <w:rFonts w:ascii="Cordia New" w:hAnsi="Cordia New"/>
                <w:sz w:val="32"/>
                <w:szCs w:val="32"/>
              </w:rPr>
              <w:br/>
            </w:r>
            <w:r w:rsidRPr="003B74B2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534" w:type="dxa"/>
          </w:tcPr>
          <w:p w:rsidR="00890265" w:rsidRPr="003B74B2" w:rsidRDefault="006A607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="00890265"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6A6075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3B74B2">
              <w:rPr>
                <w:rFonts w:ascii="Cordia New" w:hAnsi="Cordia New"/>
                <w:sz w:val="32"/>
                <w:szCs w:val="32"/>
              </w:rPr>
              <w:br/>
            </w:r>
            <w:r w:rsidRPr="003B74B2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890265" w:rsidRDefault="00890265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890265" w:rsidRPr="000C2AAC" w:rsidRDefault="00890265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498"/>
      </w:tblGrid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คู่มือการกรอกเอกสาร</w:t>
            </w:r>
            <w:r w:rsidRPr="003B74B2">
              <w:rPr>
                <w:rFonts w:ascii="Cordia New" w:hAnsi="Cordia New"/>
                <w:sz w:val="32"/>
                <w:szCs w:val="32"/>
              </w:rPr>
              <w:br/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890265" w:rsidRPr="000C2AAC" w:rsidRDefault="00890265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890265" w:rsidRPr="000C2AAC" w:rsidRDefault="00890265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890265" w:rsidRPr="000C2AAC" w:rsidRDefault="00890265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3180"/>
      </w:tblGrid>
      <w:tr w:rsidR="00890265" w:rsidRPr="003B74B2">
        <w:tc>
          <w:tcPr>
            <w:tcW w:w="141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890265" w:rsidRPr="003B74B2" w:rsidRDefault="006A607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/>
                <w:noProof/>
                <w:sz w:val="32"/>
                <w:szCs w:val="32"/>
              </w:rPr>
              <w:t>21</w:t>
            </w:r>
            <w:r w:rsidR="00890265" w:rsidRPr="003B74B2">
              <w:rPr>
                <w:rFonts w:ascii="Cordia New" w:hAnsi="Cordia New"/>
                <w:noProof/>
                <w:sz w:val="32"/>
                <w:szCs w:val="32"/>
              </w:rPr>
              <w:t>/07/2558</w:t>
            </w:r>
          </w:p>
        </w:tc>
      </w:tr>
      <w:tr w:rsidR="00890265" w:rsidRPr="003B74B2">
        <w:tc>
          <w:tcPr>
            <w:tcW w:w="141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890265" w:rsidRPr="003B74B2">
        <w:tc>
          <w:tcPr>
            <w:tcW w:w="141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890265" w:rsidRPr="003B74B2" w:rsidRDefault="006A607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เรณู อินทเชื้อ</w:t>
            </w:r>
          </w:p>
        </w:tc>
      </w:tr>
      <w:tr w:rsidR="00890265" w:rsidRPr="003B74B2">
        <w:tc>
          <w:tcPr>
            <w:tcW w:w="141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890265" w:rsidRPr="003B74B2" w:rsidRDefault="006A607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สุเทพ นาคสวาท</w:t>
            </w:r>
          </w:p>
        </w:tc>
      </w:tr>
      <w:tr w:rsidR="00890265" w:rsidRPr="003B74B2">
        <w:tc>
          <w:tcPr>
            <w:tcW w:w="141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890265" w:rsidRPr="003B74B2" w:rsidRDefault="00C3685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เรณู</w:t>
            </w:r>
            <w:r w:rsidR="006A6075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อินทเชื้อ</w:t>
            </w:r>
          </w:p>
        </w:tc>
      </w:tr>
    </w:tbl>
    <w:p w:rsidR="00890265" w:rsidRPr="000C2AAC" w:rsidRDefault="00890265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890265" w:rsidRPr="000C2AAC" w:rsidRDefault="00890265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890265" w:rsidRPr="000C2AAC" w:rsidRDefault="00890265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890265" w:rsidRPr="000C2AAC" w:rsidRDefault="00890265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890265" w:rsidRPr="000C2AAC" w:rsidSect="00C77AEA">
      <w:headerReference w:type="default" r:id="rId7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0298" w:rsidRDefault="007E0298" w:rsidP="00C81DB8">
      <w:pPr>
        <w:spacing w:after="0" w:line="240" w:lineRule="auto"/>
      </w:pPr>
      <w:r>
        <w:separator/>
      </w:r>
    </w:p>
  </w:endnote>
  <w:endnote w:type="continuationSeparator" w:id="1">
    <w:p w:rsidR="007E0298" w:rsidRDefault="007E0298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0298" w:rsidRDefault="007E0298" w:rsidP="00C81DB8">
      <w:pPr>
        <w:spacing w:after="0" w:line="240" w:lineRule="auto"/>
      </w:pPr>
      <w:r>
        <w:separator/>
      </w:r>
    </w:p>
  </w:footnote>
  <w:footnote w:type="continuationSeparator" w:id="1">
    <w:p w:rsidR="007E0298" w:rsidRDefault="007E0298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265" w:rsidRDefault="00C779E7" w:rsidP="00C81DB8">
    <w:pPr>
      <w:pStyle w:val="ae"/>
      <w:jc w:val="right"/>
    </w:pPr>
    <w:fldSimple w:instr=" PAGE   \* MERGEFORMAT ">
      <w:r w:rsidR="007659AA">
        <w:rPr>
          <w:noProof/>
        </w:rPr>
        <w:t>7</w:t>
      </w:r>
    </w:fldSimple>
    <w:r w:rsidR="00890265">
      <w:rPr>
        <w:noProof/>
      </w:rPr>
      <w:t>/</w:t>
    </w:r>
    <w:r>
      <w:rPr>
        <w:noProof/>
      </w:rPr>
      <w:fldChar w:fldCharType="begin"/>
    </w:r>
    <w:r w:rsidR="00890265">
      <w:rPr>
        <w:noProof/>
      </w:rPr>
      <w:instrText xml:space="preserve"> NUMPAGES  \# "0" \* Arabic </w:instrText>
    </w:r>
    <w:r>
      <w:rPr>
        <w:noProof/>
      </w:rPr>
      <w:fldChar w:fldCharType="separate"/>
    </w:r>
    <w:r w:rsidR="007659AA">
      <w:rPr>
        <w:noProof/>
      </w:rPr>
      <w:t>8</w:t>
    </w:r>
    <w:r>
      <w:rPr>
        <w:noProof/>
      </w:rPr>
      <w:fldChar w:fldCharType="end"/>
    </w:r>
  </w:p>
  <w:p w:rsidR="00890265" w:rsidRDefault="00890265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1FD1"/>
    <w:rsid w:val="00013BC7"/>
    <w:rsid w:val="0002479E"/>
    <w:rsid w:val="000424A8"/>
    <w:rsid w:val="00045650"/>
    <w:rsid w:val="00063E8A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B2B79"/>
    <w:rsid w:val="003B74B2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5D1D94"/>
    <w:rsid w:val="00600A25"/>
    <w:rsid w:val="006437C0"/>
    <w:rsid w:val="0064558D"/>
    <w:rsid w:val="0065175D"/>
    <w:rsid w:val="00686AAA"/>
    <w:rsid w:val="006974B7"/>
    <w:rsid w:val="006A6075"/>
    <w:rsid w:val="006B37B7"/>
    <w:rsid w:val="006C07C4"/>
    <w:rsid w:val="006C6C22"/>
    <w:rsid w:val="00707AED"/>
    <w:rsid w:val="00712638"/>
    <w:rsid w:val="00760D0B"/>
    <w:rsid w:val="00761FD0"/>
    <w:rsid w:val="007659AA"/>
    <w:rsid w:val="00771FD1"/>
    <w:rsid w:val="00781575"/>
    <w:rsid w:val="007851BE"/>
    <w:rsid w:val="00790214"/>
    <w:rsid w:val="00793306"/>
    <w:rsid w:val="007E0298"/>
    <w:rsid w:val="007E1E74"/>
    <w:rsid w:val="00801D6A"/>
    <w:rsid w:val="00811134"/>
    <w:rsid w:val="0085230C"/>
    <w:rsid w:val="00862FC5"/>
    <w:rsid w:val="0087182F"/>
    <w:rsid w:val="0087509D"/>
    <w:rsid w:val="00890265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E7023"/>
    <w:rsid w:val="00A05B9B"/>
    <w:rsid w:val="00A10CDA"/>
    <w:rsid w:val="00A13B6C"/>
    <w:rsid w:val="00A47E94"/>
    <w:rsid w:val="00AA248E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36855"/>
    <w:rsid w:val="00C779E7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  <w:rsid w:val="00FE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rsid w:val="00801D6A"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801D6A"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801D6A"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rsid w:val="00801D6A"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rsid w:val="00801D6A"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rsid w:val="00801D6A"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B02F5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B02F5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B02F5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B02F5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B02F5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B02F5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b/>
      <w:bCs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72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1041</Words>
  <Characters>5936</Characters>
  <Application>Microsoft Office Word</Application>
  <DocSecurity>0</DocSecurity>
  <Lines>49</Lines>
  <Paragraphs>13</Paragraphs>
  <ScaleCrop>false</ScaleCrop>
  <Company/>
  <LinksUpToDate>false</LinksUpToDate>
  <CharactersWithSpaces>6964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การจดทะเบียนพาณิชย์ (ตั้งใหม่) ตามพ</dc:title>
  <dc:subject/>
  <dc:creator>CM</dc:creator>
  <cp:keywords/>
  <dc:description/>
  <cp:lastModifiedBy>User</cp:lastModifiedBy>
  <cp:revision>6</cp:revision>
  <cp:lastPrinted>2015-07-21T04:26:00Z</cp:lastPrinted>
  <dcterms:created xsi:type="dcterms:W3CDTF">2015-07-16T12:25:00Z</dcterms:created>
  <dcterms:modified xsi:type="dcterms:W3CDTF">2015-07-21T04:26:00Z</dcterms:modified>
</cp:coreProperties>
</file>